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5"/>
        <w:gridCol w:w="2127"/>
        <w:gridCol w:w="499"/>
        <w:gridCol w:w="1414"/>
        <w:gridCol w:w="1355"/>
        <w:gridCol w:w="617"/>
        <w:gridCol w:w="3683"/>
      </w:tblGrid>
      <w:tr w:rsidR="00983C5F" w:rsidTr="00983C5F">
        <w:trPr>
          <w:cantSplit/>
        </w:trPr>
        <w:tc>
          <w:tcPr>
            <w:tcW w:w="10200" w:type="dxa"/>
            <w:gridSpan w:val="7"/>
          </w:tcPr>
          <w:p w:rsidR="00983C5F" w:rsidRDefault="00983C5F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noProof/>
                <w:szCs w:val="24"/>
              </w:rPr>
              <w:drawing>
                <wp:inline distT="0" distB="0" distL="0" distR="0">
                  <wp:extent cx="48260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3C5F" w:rsidRDefault="00983C5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83C5F" w:rsidTr="00983C5F">
        <w:trPr>
          <w:trHeight w:val="1400"/>
        </w:trPr>
        <w:tc>
          <w:tcPr>
            <w:tcW w:w="10200" w:type="dxa"/>
            <w:gridSpan w:val="7"/>
          </w:tcPr>
          <w:p w:rsidR="00983C5F" w:rsidRDefault="007648EB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ГЛАВА</w:t>
            </w:r>
            <w:r w:rsidR="00983C5F">
              <w:rPr>
                <w:b/>
                <w:bCs/>
                <w:sz w:val="24"/>
                <w:szCs w:val="24"/>
              </w:rPr>
              <w:t xml:space="preserve">    БАБАЕВС</w:t>
            </w:r>
            <w:r w:rsidR="007C5685">
              <w:rPr>
                <w:b/>
                <w:bCs/>
                <w:sz w:val="24"/>
                <w:szCs w:val="24"/>
              </w:rPr>
              <w:t xml:space="preserve">КОГО    МУНИЦИПАЛЬНОГО    ОКРУГА </w:t>
            </w:r>
          </w:p>
          <w:p w:rsidR="00983C5F" w:rsidRDefault="00983C5F">
            <w:pPr>
              <w:pStyle w:val="1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О С Т А Н О В Л Е Н И Е</w:t>
            </w:r>
          </w:p>
          <w:p w:rsidR="00983C5F" w:rsidRDefault="00983C5F">
            <w:pPr>
              <w:jc w:val="center"/>
              <w:rPr>
                <w:sz w:val="32"/>
                <w:szCs w:val="32"/>
              </w:rPr>
            </w:pPr>
          </w:p>
        </w:tc>
      </w:tr>
      <w:tr w:rsidR="00983C5F" w:rsidTr="00983C5F">
        <w:trPr>
          <w:cantSplit/>
        </w:trPr>
        <w:tc>
          <w:tcPr>
            <w:tcW w:w="50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3C5F" w:rsidRDefault="008075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83C5F">
              <w:rPr>
                <w:sz w:val="28"/>
                <w:szCs w:val="28"/>
              </w:rPr>
              <w:t>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83C5F" w:rsidRDefault="004A270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14698">
              <w:rPr>
                <w:sz w:val="24"/>
              </w:rPr>
              <w:t xml:space="preserve"> </w:t>
            </w:r>
            <w:r w:rsidR="00472111">
              <w:rPr>
                <w:sz w:val="24"/>
              </w:rPr>
              <w:t xml:space="preserve"> </w:t>
            </w:r>
            <w:r w:rsidR="007A125B">
              <w:rPr>
                <w:sz w:val="24"/>
              </w:rPr>
              <w:t>16.04.2026</w:t>
            </w:r>
          </w:p>
        </w:tc>
        <w:tc>
          <w:tcPr>
            <w:tcW w:w="49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83C5F" w:rsidRDefault="00983C5F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983C5F" w:rsidRDefault="004A2704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21DB5">
              <w:rPr>
                <w:sz w:val="24"/>
              </w:rPr>
              <w:t xml:space="preserve"> </w:t>
            </w:r>
            <w:r w:rsidR="00472111">
              <w:rPr>
                <w:sz w:val="24"/>
              </w:rPr>
              <w:t xml:space="preserve"> </w:t>
            </w:r>
            <w:r w:rsidR="007A125B">
              <w:rPr>
                <w:sz w:val="24"/>
              </w:rPr>
              <w:t>27</w:t>
            </w:r>
            <w:bookmarkStart w:id="0" w:name="_GoBack"/>
            <w:bookmarkEnd w:id="0"/>
          </w:p>
        </w:tc>
        <w:tc>
          <w:tcPr>
            <w:tcW w:w="197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83C5F" w:rsidRDefault="00983C5F">
            <w:pPr>
              <w:rPr>
                <w:sz w:val="24"/>
              </w:rPr>
            </w:pPr>
          </w:p>
        </w:tc>
        <w:tc>
          <w:tcPr>
            <w:tcW w:w="368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83C5F" w:rsidRDefault="00983C5F">
            <w:pPr>
              <w:rPr>
                <w:sz w:val="24"/>
              </w:rPr>
            </w:pPr>
          </w:p>
        </w:tc>
      </w:tr>
      <w:tr w:rsidR="00983C5F" w:rsidTr="00983C5F">
        <w:trPr>
          <w:trHeight w:val="90"/>
        </w:trPr>
        <w:tc>
          <w:tcPr>
            <w:tcW w:w="10200" w:type="dxa"/>
            <w:gridSpan w:val="7"/>
          </w:tcPr>
          <w:p w:rsidR="00983C5F" w:rsidRDefault="00983C5F">
            <w:pPr>
              <w:rPr>
                <w:sz w:val="24"/>
                <w:szCs w:val="24"/>
              </w:rPr>
            </w:pPr>
          </w:p>
        </w:tc>
      </w:tr>
      <w:tr w:rsidR="00983C5F" w:rsidTr="00983C5F">
        <w:trPr>
          <w:trHeight w:val="413"/>
        </w:trPr>
        <w:tc>
          <w:tcPr>
            <w:tcW w:w="10200" w:type="dxa"/>
            <w:gridSpan w:val="7"/>
            <w:hideMark/>
          </w:tcPr>
          <w:p w:rsidR="00983C5F" w:rsidRDefault="00983C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CF4B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Бабаево</w:t>
            </w:r>
            <w:r w:rsidR="00CF4B92">
              <w:rPr>
                <w:sz w:val="24"/>
                <w:szCs w:val="24"/>
              </w:rPr>
              <w:t xml:space="preserve"> </w:t>
            </w:r>
          </w:p>
          <w:p w:rsidR="00EE5E3D" w:rsidRDefault="00B475EF" w:rsidP="00B475EF">
            <w:pPr>
              <w:tabs>
                <w:tab w:val="left" w:pos="2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B475EF" w:rsidRDefault="00B475EF" w:rsidP="00B475EF">
            <w:pPr>
              <w:tabs>
                <w:tab w:val="left" w:pos="2057"/>
              </w:tabs>
              <w:rPr>
                <w:sz w:val="24"/>
                <w:szCs w:val="24"/>
              </w:rPr>
            </w:pPr>
          </w:p>
        </w:tc>
      </w:tr>
      <w:tr w:rsidR="00983C5F" w:rsidTr="00617437">
        <w:trPr>
          <w:trHeight w:hRule="exact" w:val="1034"/>
        </w:trPr>
        <w:tc>
          <w:tcPr>
            <w:tcW w:w="5900" w:type="dxa"/>
            <w:gridSpan w:val="5"/>
            <w:hideMark/>
          </w:tcPr>
          <w:p w:rsidR="00983C5F" w:rsidRDefault="00315073" w:rsidP="007648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sz w:val="28"/>
                <w:szCs w:val="28"/>
              </w:rPr>
              <w:t>утратившим</w:t>
            </w:r>
            <w:proofErr w:type="gramEnd"/>
            <w:r w:rsidR="00617437">
              <w:rPr>
                <w:sz w:val="28"/>
                <w:szCs w:val="28"/>
              </w:rPr>
              <w:t xml:space="preserve"> силу постановлени</w:t>
            </w:r>
            <w:r w:rsidR="007648EB">
              <w:rPr>
                <w:sz w:val="28"/>
                <w:szCs w:val="28"/>
              </w:rPr>
              <w:t>я</w:t>
            </w:r>
            <w:r w:rsidR="00983C5F">
              <w:rPr>
                <w:sz w:val="28"/>
                <w:szCs w:val="28"/>
              </w:rPr>
              <w:t xml:space="preserve"> </w:t>
            </w:r>
            <w:r w:rsidR="007648EB">
              <w:rPr>
                <w:sz w:val="28"/>
                <w:szCs w:val="28"/>
              </w:rPr>
              <w:t>главы</w:t>
            </w:r>
            <w:r w:rsidR="00983C5F">
              <w:rPr>
                <w:sz w:val="28"/>
                <w:szCs w:val="28"/>
              </w:rPr>
              <w:t xml:space="preserve"> Бабаевского муниципал</w:t>
            </w:r>
            <w:r w:rsidR="00CF4B92">
              <w:rPr>
                <w:sz w:val="28"/>
                <w:szCs w:val="28"/>
              </w:rPr>
              <w:t xml:space="preserve">ьного </w:t>
            </w:r>
            <w:r w:rsidR="00AA6D12">
              <w:rPr>
                <w:sz w:val="28"/>
                <w:szCs w:val="28"/>
              </w:rPr>
              <w:t>округа</w:t>
            </w:r>
            <w:r w:rsidR="00CF4B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00" w:type="dxa"/>
            <w:gridSpan w:val="2"/>
          </w:tcPr>
          <w:p w:rsidR="00983C5F" w:rsidRDefault="00983C5F">
            <w:pPr>
              <w:jc w:val="center"/>
              <w:rPr>
                <w:szCs w:val="26"/>
              </w:rPr>
            </w:pPr>
          </w:p>
        </w:tc>
      </w:tr>
    </w:tbl>
    <w:p w:rsidR="00EE5E3D" w:rsidRDefault="00EE5E3D" w:rsidP="007D63C6">
      <w:pPr>
        <w:jc w:val="both"/>
        <w:rPr>
          <w:sz w:val="28"/>
          <w:szCs w:val="28"/>
        </w:rPr>
      </w:pPr>
    </w:p>
    <w:p w:rsidR="00983C5F" w:rsidRDefault="007D63C6" w:rsidP="0063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983C5F">
        <w:rPr>
          <w:sz w:val="28"/>
          <w:szCs w:val="28"/>
        </w:rPr>
        <w:t>приведения в соответствие с</w:t>
      </w:r>
      <w:r w:rsidR="007648EB">
        <w:rPr>
          <w:sz w:val="28"/>
          <w:szCs w:val="28"/>
        </w:rPr>
        <w:t xml:space="preserve"> действующим законодательством</w:t>
      </w:r>
      <w:r w:rsidR="00983C5F">
        <w:rPr>
          <w:sz w:val="28"/>
          <w:szCs w:val="28"/>
        </w:rPr>
        <w:t>,</w:t>
      </w:r>
      <w:r w:rsidR="00EE5E3D">
        <w:rPr>
          <w:sz w:val="28"/>
          <w:szCs w:val="28"/>
        </w:rPr>
        <w:t xml:space="preserve"> </w:t>
      </w:r>
    </w:p>
    <w:p w:rsidR="00EE5E3D" w:rsidRDefault="00EE5E3D" w:rsidP="00631803">
      <w:pPr>
        <w:ind w:firstLine="709"/>
        <w:jc w:val="both"/>
        <w:rPr>
          <w:sz w:val="28"/>
          <w:szCs w:val="28"/>
        </w:rPr>
      </w:pPr>
    </w:p>
    <w:p w:rsidR="00983C5F" w:rsidRDefault="00983C5F" w:rsidP="00631803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7648EB">
        <w:rPr>
          <w:sz w:val="28"/>
          <w:szCs w:val="28"/>
        </w:rPr>
        <w:t>Ю</w:t>
      </w:r>
      <w:r>
        <w:rPr>
          <w:sz w:val="28"/>
          <w:szCs w:val="28"/>
        </w:rPr>
        <w:t>:</w:t>
      </w:r>
      <w:r w:rsidR="00EE5E3D">
        <w:rPr>
          <w:sz w:val="28"/>
          <w:szCs w:val="28"/>
        </w:rPr>
        <w:t xml:space="preserve"> </w:t>
      </w:r>
    </w:p>
    <w:p w:rsidR="00EE5E3D" w:rsidRDefault="00EE5E3D" w:rsidP="00631803">
      <w:pPr>
        <w:ind w:firstLine="709"/>
        <w:jc w:val="both"/>
        <w:outlineLvl w:val="0"/>
        <w:rPr>
          <w:sz w:val="28"/>
          <w:szCs w:val="28"/>
        </w:rPr>
      </w:pPr>
    </w:p>
    <w:p w:rsidR="00A31E50" w:rsidRPr="007648EB" w:rsidRDefault="00315073" w:rsidP="007648EB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AA6D12">
        <w:rPr>
          <w:sz w:val="28"/>
          <w:szCs w:val="28"/>
        </w:rPr>
        <w:t>Признать</w:t>
      </w:r>
      <w:r w:rsidR="00A31E50" w:rsidRPr="00AA6D12">
        <w:rPr>
          <w:sz w:val="28"/>
          <w:szCs w:val="28"/>
        </w:rPr>
        <w:t xml:space="preserve"> утратившим</w:t>
      </w:r>
      <w:r w:rsidR="00AA6D12">
        <w:rPr>
          <w:sz w:val="28"/>
          <w:szCs w:val="28"/>
        </w:rPr>
        <w:t>и</w:t>
      </w:r>
      <w:r w:rsidR="00617437" w:rsidRPr="00AA6D12">
        <w:rPr>
          <w:sz w:val="28"/>
          <w:szCs w:val="28"/>
        </w:rPr>
        <w:t xml:space="preserve"> си</w:t>
      </w:r>
      <w:r w:rsidR="00A31E50" w:rsidRPr="00AA6D12">
        <w:rPr>
          <w:sz w:val="28"/>
          <w:szCs w:val="28"/>
        </w:rPr>
        <w:t xml:space="preserve">лу  </w:t>
      </w:r>
      <w:r w:rsidR="007648EB">
        <w:rPr>
          <w:sz w:val="28"/>
          <w:szCs w:val="28"/>
        </w:rPr>
        <w:t>постановление</w:t>
      </w:r>
      <w:r w:rsidR="00617437" w:rsidRPr="00AA6D12">
        <w:rPr>
          <w:sz w:val="28"/>
          <w:szCs w:val="28"/>
        </w:rPr>
        <w:t xml:space="preserve"> </w:t>
      </w:r>
      <w:r w:rsidR="007648EB">
        <w:rPr>
          <w:sz w:val="28"/>
          <w:szCs w:val="28"/>
        </w:rPr>
        <w:t>главы</w:t>
      </w:r>
      <w:r w:rsidR="00617437" w:rsidRPr="00AA6D12">
        <w:rPr>
          <w:sz w:val="28"/>
          <w:szCs w:val="28"/>
        </w:rPr>
        <w:t xml:space="preserve"> Бабаевского муниципального </w:t>
      </w:r>
      <w:r w:rsidR="007648EB">
        <w:rPr>
          <w:sz w:val="28"/>
          <w:szCs w:val="28"/>
        </w:rPr>
        <w:t>округа</w:t>
      </w:r>
      <w:r w:rsidR="008263D6" w:rsidRPr="007648EB">
        <w:rPr>
          <w:sz w:val="28"/>
          <w:szCs w:val="28"/>
        </w:rPr>
        <w:t xml:space="preserve"> от </w:t>
      </w:r>
      <w:r w:rsidR="007648EB" w:rsidRPr="007648EB">
        <w:rPr>
          <w:sz w:val="28"/>
        </w:rPr>
        <w:t>02.04.2026 № 24</w:t>
      </w:r>
      <w:r w:rsidR="007648EB" w:rsidRPr="007648EB">
        <w:rPr>
          <w:sz w:val="28"/>
          <w:szCs w:val="28"/>
        </w:rPr>
        <w:t xml:space="preserve"> </w:t>
      </w:r>
      <w:r w:rsidR="00A31E50" w:rsidRPr="007648EB">
        <w:rPr>
          <w:sz w:val="28"/>
          <w:szCs w:val="28"/>
        </w:rPr>
        <w:t>«</w:t>
      </w:r>
      <w:r w:rsidR="007648EB" w:rsidRPr="007648EB">
        <w:rPr>
          <w:sz w:val="28"/>
        </w:rPr>
        <w:t xml:space="preserve">О назначении публичных слушаний </w:t>
      </w:r>
      <w:r w:rsidR="007648EB" w:rsidRPr="007648EB">
        <w:rPr>
          <w:color w:val="000000"/>
          <w:sz w:val="28"/>
          <w:szCs w:val="28"/>
        </w:rPr>
        <w:t>по проекту актуализации схемы теплоснабжения на территории Бабаевского муниципального округа Вологодской области до 2036 года</w:t>
      </w:r>
      <w:r w:rsidR="00AA6D12" w:rsidRPr="007648EB">
        <w:rPr>
          <w:sz w:val="28"/>
          <w:szCs w:val="28"/>
        </w:rPr>
        <w:t>»</w:t>
      </w:r>
      <w:r w:rsidR="007648EB" w:rsidRPr="007648EB">
        <w:rPr>
          <w:sz w:val="28"/>
          <w:szCs w:val="28"/>
        </w:rPr>
        <w:t>.</w:t>
      </w:r>
    </w:p>
    <w:p w:rsidR="008117D5" w:rsidRPr="008117D5" w:rsidRDefault="007648EB" w:rsidP="00AA6D12">
      <w:pPr>
        <w:snapToGri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117D5" w:rsidRPr="008117D5">
        <w:rPr>
          <w:sz w:val="28"/>
          <w:szCs w:val="28"/>
        </w:rPr>
        <w:t>. Настоящее постановление подлежит размещению на официальном сайте администрации Б</w:t>
      </w:r>
      <w:r w:rsidR="00C60463">
        <w:rPr>
          <w:sz w:val="28"/>
          <w:szCs w:val="28"/>
        </w:rPr>
        <w:t>абаевского муниципального округа</w:t>
      </w:r>
      <w:r w:rsidR="008117D5" w:rsidRPr="008117D5">
        <w:rPr>
          <w:sz w:val="28"/>
          <w:szCs w:val="28"/>
        </w:rPr>
        <w:t xml:space="preserve"> в информационно-телекоммуникационной сети «Интернет».</w:t>
      </w:r>
      <w:r w:rsidR="007F5C67">
        <w:rPr>
          <w:sz w:val="28"/>
          <w:szCs w:val="28"/>
        </w:rPr>
        <w:t xml:space="preserve"> </w:t>
      </w:r>
    </w:p>
    <w:p w:rsidR="008117D5" w:rsidRPr="008117D5" w:rsidRDefault="008117D5" w:rsidP="008117D5">
      <w:pPr>
        <w:snapToGrid/>
        <w:rPr>
          <w:sz w:val="28"/>
          <w:szCs w:val="28"/>
        </w:rPr>
      </w:pPr>
    </w:p>
    <w:p w:rsidR="008117D5" w:rsidRPr="008117D5" w:rsidRDefault="008117D5" w:rsidP="008117D5">
      <w:pPr>
        <w:snapToGrid/>
        <w:rPr>
          <w:sz w:val="28"/>
          <w:szCs w:val="28"/>
        </w:rPr>
      </w:pPr>
    </w:p>
    <w:p w:rsidR="00AA0F48" w:rsidRDefault="00AA4494" w:rsidP="008117D5">
      <w:pPr>
        <w:snapToGrid/>
        <w:rPr>
          <w:sz w:val="28"/>
          <w:szCs w:val="28"/>
        </w:rPr>
      </w:pPr>
      <w:r>
        <w:rPr>
          <w:sz w:val="28"/>
          <w:szCs w:val="28"/>
        </w:rPr>
        <w:t xml:space="preserve">Глава Бабаевского </w:t>
      </w:r>
    </w:p>
    <w:p w:rsidR="008117D5" w:rsidRPr="00AA4494" w:rsidRDefault="00AA4494" w:rsidP="008117D5">
      <w:pPr>
        <w:snapToGrid/>
        <w:rPr>
          <w:sz w:val="28"/>
          <w:szCs w:val="28"/>
        </w:rPr>
        <w:sectPr w:rsidR="008117D5" w:rsidRPr="00AA4494"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8"/>
          <w:szCs w:val="28"/>
        </w:rPr>
        <w:t xml:space="preserve">муниципального округа              </w:t>
      </w:r>
      <w:r w:rsidR="00A31E50">
        <w:rPr>
          <w:sz w:val="28"/>
          <w:szCs w:val="28"/>
        </w:rPr>
        <w:t xml:space="preserve">                   </w:t>
      </w:r>
      <w:r w:rsidR="00AA0F48">
        <w:rPr>
          <w:sz w:val="28"/>
          <w:szCs w:val="28"/>
        </w:rPr>
        <w:t xml:space="preserve">                                 </w:t>
      </w:r>
      <w:r w:rsidR="00A31E50">
        <w:rPr>
          <w:sz w:val="28"/>
          <w:szCs w:val="28"/>
        </w:rPr>
        <w:t>Н.Л.</w:t>
      </w:r>
      <w:r w:rsidR="00AA0F48">
        <w:rPr>
          <w:sz w:val="28"/>
          <w:szCs w:val="28"/>
        </w:rPr>
        <w:t xml:space="preserve"> </w:t>
      </w:r>
      <w:r w:rsidR="00A31E50">
        <w:rPr>
          <w:sz w:val="28"/>
          <w:szCs w:val="28"/>
        </w:rPr>
        <w:t>Миронова</w:t>
      </w:r>
      <w:r>
        <w:rPr>
          <w:sz w:val="28"/>
          <w:szCs w:val="28"/>
        </w:rPr>
        <w:t xml:space="preserve">  </w:t>
      </w:r>
    </w:p>
    <w:p w:rsidR="008F1799" w:rsidRPr="0080543A" w:rsidRDefault="00983C5F" w:rsidP="00FE29A7">
      <w:pPr>
        <w:tabs>
          <w:tab w:val="left" w:pos="6402"/>
          <w:tab w:val="right" w:pos="9355"/>
        </w:tabs>
        <w:autoSpaceDE w:val="0"/>
        <w:autoSpaceDN w:val="0"/>
        <w:adjustRightInd w:val="0"/>
        <w:jc w:val="right"/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</w:p>
    <w:sectPr w:rsidR="008F1799" w:rsidRPr="0080543A" w:rsidSect="007F5C67">
      <w:pgSz w:w="16838" w:h="11906" w:orient="landscape"/>
      <w:pgMar w:top="568" w:right="850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13CC5"/>
    <w:multiLevelType w:val="hybridMultilevel"/>
    <w:tmpl w:val="3CCA642C"/>
    <w:lvl w:ilvl="0" w:tplc="028638EC">
      <w:start w:val="1"/>
      <w:numFmt w:val="decimal"/>
      <w:lvlText w:val="%1."/>
      <w:lvlJc w:val="left"/>
      <w:pPr>
        <w:ind w:left="51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E7"/>
    <w:rsid w:val="000245CB"/>
    <w:rsid w:val="00025E18"/>
    <w:rsid w:val="00027F5C"/>
    <w:rsid w:val="0003260B"/>
    <w:rsid w:val="00061074"/>
    <w:rsid w:val="000631CA"/>
    <w:rsid w:val="000A48BC"/>
    <w:rsid w:val="000A6F52"/>
    <w:rsid w:val="000A7A28"/>
    <w:rsid w:val="000B25E3"/>
    <w:rsid w:val="000C0A81"/>
    <w:rsid w:val="000E431E"/>
    <w:rsid w:val="000F1782"/>
    <w:rsid w:val="000F6AB7"/>
    <w:rsid w:val="00114698"/>
    <w:rsid w:val="00117AA7"/>
    <w:rsid w:val="0013009D"/>
    <w:rsid w:val="0013394F"/>
    <w:rsid w:val="00136D86"/>
    <w:rsid w:val="00153AF4"/>
    <w:rsid w:val="00164187"/>
    <w:rsid w:val="00164D99"/>
    <w:rsid w:val="00165BEC"/>
    <w:rsid w:val="00173754"/>
    <w:rsid w:val="00194605"/>
    <w:rsid w:val="0019731A"/>
    <w:rsid w:val="001A0BA8"/>
    <w:rsid w:val="001B27FB"/>
    <w:rsid w:val="001B354B"/>
    <w:rsid w:val="001B51B2"/>
    <w:rsid w:val="001C0740"/>
    <w:rsid w:val="001C500A"/>
    <w:rsid w:val="001D4587"/>
    <w:rsid w:val="001E2BDC"/>
    <w:rsid w:val="001E6D07"/>
    <w:rsid w:val="001F70CE"/>
    <w:rsid w:val="0020251B"/>
    <w:rsid w:val="0020427F"/>
    <w:rsid w:val="00207C26"/>
    <w:rsid w:val="002112F2"/>
    <w:rsid w:val="00217CBE"/>
    <w:rsid w:val="00217FC1"/>
    <w:rsid w:val="00230A53"/>
    <w:rsid w:val="00233E49"/>
    <w:rsid w:val="00241C07"/>
    <w:rsid w:val="002470C9"/>
    <w:rsid w:val="00247FF5"/>
    <w:rsid w:val="00251368"/>
    <w:rsid w:val="00251601"/>
    <w:rsid w:val="00254D3C"/>
    <w:rsid w:val="002555A4"/>
    <w:rsid w:val="00260F25"/>
    <w:rsid w:val="00261F99"/>
    <w:rsid w:val="00263C2B"/>
    <w:rsid w:val="00264AC6"/>
    <w:rsid w:val="00267063"/>
    <w:rsid w:val="0028517A"/>
    <w:rsid w:val="00294533"/>
    <w:rsid w:val="00294ADD"/>
    <w:rsid w:val="002A1BD3"/>
    <w:rsid w:val="002A2D6C"/>
    <w:rsid w:val="002B2E6B"/>
    <w:rsid w:val="002B3BD5"/>
    <w:rsid w:val="002E07A3"/>
    <w:rsid w:val="002E123F"/>
    <w:rsid w:val="002E47E3"/>
    <w:rsid w:val="002F1235"/>
    <w:rsid w:val="002F1C57"/>
    <w:rsid w:val="002F28A1"/>
    <w:rsid w:val="002F6FEF"/>
    <w:rsid w:val="002F76C0"/>
    <w:rsid w:val="003006C9"/>
    <w:rsid w:val="003145BC"/>
    <w:rsid w:val="00315073"/>
    <w:rsid w:val="00321DB5"/>
    <w:rsid w:val="00333AB2"/>
    <w:rsid w:val="0034692C"/>
    <w:rsid w:val="003514DB"/>
    <w:rsid w:val="0035439E"/>
    <w:rsid w:val="00377A9F"/>
    <w:rsid w:val="00380D50"/>
    <w:rsid w:val="003822BD"/>
    <w:rsid w:val="00393717"/>
    <w:rsid w:val="003970C5"/>
    <w:rsid w:val="003A31C0"/>
    <w:rsid w:val="003A6391"/>
    <w:rsid w:val="003B0AC4"/>
    <w:rsid w:val="003B195B"/>
    <w:rsid w:val="003B43A8"/>
    <w:rsid w:val="003B64CF"/>
    <w:rsid w:val="003B7207"/>
    <w:rsid w:val="003C4C80"/>
    <w:rsid w:val="003C62CF"/>
    <w:rsid w:val="003D57C5"/>
    <w:rsid w:val="003E09F2"/>
    <w:rsid w:val="003E3988"/>
    <w:rsid w:val="003F05FB"/>
    <w:rsid w:val="00426C22"/>
    <w:rsid w:val="004351EF"/>
    <w:rsid w:val="00446F40"/>
    <w:rsid w:val="00451F49"/>
    <w:rsid w:val="00461B44"/>
    <w:rsid w:val="00462E56"/>
    <w:rsid w:val="00463AD7"/>
    <w:rsid w:val="00472111"/>
    <w:rsid w:val="004838F5"/>
    <w:rsid w:val="004862B7"/>
    <w:rsid w:val="0049574F"/>
    <w:rsid w:val="004A2704"/>
    <w:rsid w:val="004A500E"/>
    <w:rsid w:val="004C538F"/>
    <w:rsid w:val="004D33FF"/>
    <w:rsid w:val="004D478F"/>
    <w:rsid w:val="004D5F8C"/>
    <w:rsid w:val="004E32E7"/>
    <w:rsid w:val="00503848"/>
    <w:rsid w:val="00505DE2"/>
    <w:rsid w:val="00536C03"/>
    <w:rsid w:val="0053754D"/>
    <w:rsid w:val="0056026F"/>
    <w:rsid w:val="00566890"/>
    <w:rsid w:val="005712F7"/>
    <w:rsid w:val="005759CC"/>
    <w:rsid w:val="00583507"/>
    <w:rsid w:val="0059170B"/>
    <w:rsid w:val="00594C23"/>
    <w:rsid w:val="00597355"/>
    <w:rsid w:val="005B6BE9"/>
    <w:rsid w:val="005C6F18"/>
    <w:rsid w:val="005D4735"/>
    <w:rsid w:val="005F4711"/>
    <w:rsid w:val="005F5958"/>
    <w:rsid w:val="005F7B7A"/>
    <w:rsid w:val="00604360"/>
    <w:rsid w:val="00613FB2"/>
    <w:rsid w:val="00617437"/>
    <w:rsid w:val="00621DE4"/>
    <w:rsid w:val="00631803"/>
    <w:rsid w:val="006328E2"/>
    <w:rsid w:val="006338DF"/>
    <w:rsid w:val="006373B6"/>
    <w:rsid w:val="00645F11"/>
    <w:rsid w:val="006609B5"/>
    <w:rsid w:val="00661B43"/>
    <w:rsid w:val="00670850"/>
    <w:rsid w:val="00690B0C"/>
    <w:rsid w:val="006915B9"/>
    <w:rsid w:val="006A1389"/>
    <w:rsid w:val="006B1032"/>
    <w:rsid w:val="006B2F41"/>
    <w:rsid w:val="006B410F"/>
    <w:rsid w:val="006C28B1"/>
    <w:rsid w:val="006D34EA"/>
    <w:rsid w:val="006D6FC2"/>
    <w:rsid w:val="006E1BD6"/>
    <w:rsid w:val="00700BBF"/>
    <w:rsid w:val="00712862"/>
    <w:rsid w:val="007130D9"/>
    <w:rsid w:val="0071383F"/>
    <w:rsid w:val="007331CD"/>
    <w:rsid w:val="00744276"/>
    <w:rsid w:val="00751E6F"/>
    <w:rsid w:val="0075535F"/>
    <w:rsid w:val="00760FAD"/>
    <w:rsid w:val="00763237"/>
    <w:rsid w:val="007648EB"/>
    <w:rsid w:val="0076577F"/>
    <w:rsid w:val="00767DAF"/>
    <w:rsid w:val="007768EC"/>
    <w:rsid w:val="00782061"/>
    <w:rsid w:val="007A125B"/>
    <w:rsid w:val="007A2720"/>
    <w:rsid w:val="007B29A6"/>
    <w:rsid w:val="007B2B06"/>
    <w:rsid w:val="007B54EC"/>
    <w:rsid w:val="007B69F1"/>
    <w:rsid w:val="007C4EFC"/>
    <w:rsid w:val="007C5685"/>
    <w:rsid w:val="007D1B7F"/>
    <w:rsid w:val="007D4B1A"/>
    <w:rsid w:val="007D63C6"/>
    <w:rsid w:val="007E09A7"/>
    <w:rsid w:val="007E7790"/>
    <w:rsid w:val="007F5C67"/>
    <w:rsid w:val="0080606A"/>
    <w:rsid w:val="0080752F"/>
    <w:rsid w:val="008117D5"/>
    <w:rsid w:val="00824F5F"/>
    <w:rsid w:val="008263D6"/>
    <w:rsid w:val="00827912"/>
    <w:rsid w:val="0084255C"/>
    <w:rsid w:val="00842D6A"/>
    <w:rsid w:val="00843846"/>
    <w:rsid w:val="00847CAA"/>
    <w:rsid w:val="008531ED"/>
    <w:rsid w:val="0086544B"/>
    <w:rsid w:val="00867B5D"/>
    <w:rsid w:val="0087577E"/>
    <w:rsid w:val="00882237"/>
    <w:rsid w:val="00887FFA"/>
    <w:rsid w:val="00895AD3"/>
    <w:rsid w:val="008B4A9E"/>
    <w:rsid w:val="008B5641"/>
    <w:rsid w:val="008C095E"/>
    <w:rsid w:val="008D30D7"/>
    <w:rsid w:val="008D66F1"/>
    <w:rsid w:val="008F1799"/>
    <w:rsid w:val="008F7399"/>
    <w:rsid w:val="00905D5C"/>
    <w:rsid w:val="009227DC"/>
    <w:rsid w:val="00923F64"/>
    <w:rsid w:val="00942B3D"/>
    <w:rsid w:val="00953BC0"/>
    <w:rsid w:val="00956B4B"/>
    <w:rsid w:val="0096474A"/>
    <w:rsid w:val="009676F4"/>
    <w:rsid w:val="00970DE5"/>
    <w:rsid w:val="009760F8"/>
    <w:rsid w:val="00983C5F"/>
    <w:rsid w:val="0099493E"/>
    <w:rsid w:val="009A125F"/>
    <w:rsid w:val="009A589F"/>
    <w:rsid w:val="009B3CB9"/>
    <w:rsid w:val="009B4C6E"/>
    <w:rsid w:val="009C2238"/>
    <w:rsid w:val="009C6A85"/>
    <w:rsid w:val="00A143CB"/>
    <w:rsid w:val="00A31615"/>
    <w:rsid w:val="00A31E50"/>
    <w:rsid w:val="00A33A06"/>
    <w:rsid w:val="00A4116D"/>
    <w:rsid w:val="00A451A5"/>
    <w:rsid w:val="00A53F70"/>
    <w:rsid w:val="00A73A4A"/>
    <w:rsid w:val="00A94883"/>
    <w:rsid w:val="00AA0F48"/>
    <w:rsid w:val="00AA4494"/>
    <w:rsid w:val="00AA6D12"/>
    <w:rsid w:val="00AB31FD"/>
    <w:rsid w:val="00AC2DC6"/>
    <w:rsid w:val="00AC3691"/>
    <w:rsid w:val="00AD4A12"/>
    <w:rsid w:val="00AD7AF4"/>
    <w:rsid w:val="00AF5825"/>
    <w:rsid w:val="00B27542"/>
    <w:rsid w:val="00B31613"/>
    <w:rsid w:val="00B45E87"/>
    <w:rsid w:val="00B475EF"/>
    <w:rsid w:val="00B4790E"/>
    <w:rsid w:val="00B535A2"/>
    <w:rsid w:val="00B5448F"/>
    <w:rsid w:val="00B624D6"/>
    <w:rsid w:val="00B93D8B"/>
    <w:rsid w:val="00BB1121"/>
    <w:rsid w:val="00BD6CBC"/>
    <w:rsid w:val="00BF59A4"/>
    <w:rsid w:val="00BF77EC"/>
    <w:rsid w:val="00C20A42"/>
    <w:rsid w:val="00C25627"/>
    <w:rsid w:val="00C43DC0"/>
    <w:rsid w:val="00C5174F"/>
    <w:rsid w:val="00C60463"/>
    <w:rsid w:val="00C76CA1"/>
    <w:rsid w:val="00C83575"/>
    <w:rsid w:val="00C83C3F"/>
    <w:rsid w:val="00C9383C"/>
    <w:rsid w:val="00CA3095"/>
    <w:rsid w:val="00CA6DA5"/>
    <w:rsid w:val="00CB5E4F"/>
    <w:rsid w:val="00CC04F0"/>
    <w:rsid w:val="00CC2373"/>
    <w:rsid w:val="00CC58BE"/>
    <w:rsid w:val="00CD2389"/>
    <w:rsid w:val="00CD60D8"/>
    <w:rsid w:val="00CE1F59"/>
    <w:rsid w:val="00CE351E"/>
    <w:rsid w:val="00CE3865"/>
    <w:rsid w:val="00CE681A"/>
    <w:rsid w:val="00CF369A"/>
    <w:rsid w:val="00CF4B92"/>
    <w:rsid w:val="00D019AD"/>
    <w:rsid w:val="00D01AFD"/>
    <w:rsid w:val="00D14243"/>
    <w:rsid w:val="00D175D5"/>
    <w:rsid w:val="00D27E7C"/>
    <w:rsid w:val="00D56F98"/>
    <w:rsid w:val="00D62F6F"/>
    <w:rsid w:val="00D73EF3"/>
    <w:rsid w:val="00D75FC9"/>
    <w:rsid w:val="00D778DB"/>
    <w:rsid w:val="00D77FEE"/>
    <w:rsid w:val="00D77FFE"/>
    <w:rsid w:val="00D80B43"/>
    <w:rsid w:val="00DA03FD"/>
    <w:rsid w:val="00DA1B39"/>
    <w:rsid w:val="00DA30B9"/>
    <w:rsid w:val="00DB2E20"/>
    <w:rsid w:val="00DB438C"/>
    <w:rsid w:val="00DC705D"/>
    <w:rsid w:val="00DD16F5"/>
    <w:rsid w:val="00DE6165"/>
    <w:rsid w:val="00E0111D"/>
    <w:rsid w:val="00E11900"/>
    <w:rsid w:val="00E12D73"/>
    <w:rsid w:val="00E32D59"/>
    <w:rsid w:val="00E50FAF"/>
    <w:rsid w:val="00E64EDD"/>
    <w:rsid w:val="00E71105"/>
    <w:rsid w:val="00E71B65"/>
    <w:rsid w:val="00E8394E"/>
    <w:rsid w:val="00E91BBF"/>
    <w:rsid w:val="00E969D7"/>
    <w:rsid w:val="00EA2F39"/>
    <w:rsid w:val="00EC7F7C"/>
    <w:rsid w:val="00ED17E7"/>
    <w:rsid w:val="00ED610C"/>
    <w:rsid w:val="00EE5E3D"/>
    <w:rsid w:val="00EE6A68"/>
    <w:rsid w:val="00F03A39"/>
    <w:rsid w:val="00F11CCF"/>
    <w:rsid w:val="00F130CC"/>
    <w:rsid w:val="00F166B6"/>
    <w:rsid w:val="00F31E49"/>
    <w:rsid w:val="00F34D06"/>
    <w:rsid w:val="00F34F7F"/>
    <w:rsid w:val="00F4001D"/>
    <w:rsid w:val="00F43D38"/>
    <w:rsid w:val="00F468AC"/>
    <w:rsid w:val="00F51D53"/>
    <w:rsid w:val="00F67D23"/>
    <w:rsid w:val="00F730DD"/>
    <w:rsid w:val="00F84CE0"/>
    <w:rsid w:val="00F86F6F"/>
    <w:rsid w:val="00F907D1"/>
    <w:rsid w:val="00F93614"/>
    <w:rsid w:val="00F9506E"/>
    <w:rsid w:val="00FB2909"/>
    <w:rsid w:val="00FC3DDE"/>
    <w:rsid w:val="00FE29A7"/>
    <w:rsid w:val="00FE3568"/>
    <w:rsid w:val="00FE4757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5F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3C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45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C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983C5F"/>
    <w:pPr>
      <w:spacing w:after="120"/>
    </w:pPr>
  </w:style>
  <w:style w:type="character" w:customStyle="1" w:styleId="a4">
    <w:name w:val="Основной текст Знак"/>
    <w:basedOn w:val="a0"/>
    <w:link w:val="a3"/>
    <w:rsid w:val="00983C5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Cell">
    <w:name w:val="ConsPlusCell"/>
    <w:rsid w:val="00983C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3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C5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0245CB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45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EE5E3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648EB"/>
    <w:pPr>
      <w:snapToGri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5F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3C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45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C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nhideWhenUsed/>
    <w:rsid w:val="00983C5F"/>
    <w:pPr>
      <w:spacing w:after="120"/>
    </w:pPr>
  </w:style>
  <w:style w:type="character" w:customStyle="1" w:styleId="a4">
    <w:name w:val="Основной текст Знак"/>
    <w:basedOn w:val="a0"/>
    <w:link w:val="a3"/>
    <w:rsid w:val="00983C5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Cell">
    <w:name w:val="ConsPlusCell"/>
    <w:rsid w:val="00983C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3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3C5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0245CB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45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EE5E3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648EB"/>
    <w:pPr>
      <w:snapToGri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7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6481C-A8A8-45E2-85E7-B0C6F32E3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153</cp:revision>
  <cp:lastPrinted>2026-04-09T12:57:00Z</cp:lastPrinted>
  <dcterms:created xsi:type="dcterms:W3CDTF">2023-02-13T05:39:00Z</dcterms:created>
  <dcterms:modified xsi:type="dcterms:W3CDTF">2026-04-17T13:02:00Z</dcterms:modified>
</cp:coreProperties>
</file>